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9EBFA4" w14:textId="006B2D9F" w:rsidR="0062571B" w:rsidRPr="0062571B" w:rsidRDefault="0062571B" w:rsidP="0062571B">
      <w:pPr>
        <w:rPr>
          <w:b/>
          <w:bCs/>
          <w:sz w:val="28"/>
          <w:szCs w:val="28"/>
        </w:rPr>
      </w:pPr>
      <w:r w:rsidRPr="0062571B">
        <w:rPr>
          <w:b/>
          <w:bCs/>
          <w:sz w:val="28"/>
          <w:szCs w:val="28"/>
        </w:rPr>
        <w:t>Remont obiektu mostowego w ciągu DP 14</w:t>
      </w:r>
      <w:r w:rsidR="00695E25">
        <w:rPr>
          <w:b/>
          <w:bCs/>
          <w:sz w:val="28"/>
          <w:szCs w:val="28"/>
        </w:rPr>
        <w:t>34</w:t>
      </w:r>
      <w:r w:rsidRPr="0062571B">
        <w:rPr>
          <w:b/>
          <w:bCs/>
          <w:sz w:val="28"/>
          <w:szCs w:val="28"/>
        </w:rPr>
        <w:t xml:space="preserve"> S w km </w:t>
      </w:r>
      <w:r w:rsidR="00695E25">
        <w:rPr>
          <w:b/>
          <w:bCs/>
          <w:sz w:val="28"/>
          <w:szCs w:val="28"/>
        </w:rPr>
        <w:t>7+412</w:t>
      </w:r>
      <w:r w:rsidRPr="0062571B">
        <w:rPr>
          <w:b/>
          <w:bCs/>
          <w:sz w:val="28"/>
          <w:szCs w:val="28"/>
        </w:rPr>
        <w:t xml:space="preserve"> w miejscowości </w:t>
      </w:r>
      <w:r w:rsidR="00695E25">
        <w:rPr>
          <w:b/>
          <w:bCs/>
          <w:sz w:val="28"/>
          <w:szCs w:val="28"/>
        </w:rPr>
        <w:t>Żabnica</w:t>
      </w:r>
      <w:r w:rsidRPr="0062571B">
        <w:rPr>
          <w:b/>
          <w:bCs/>
          <w:sz w:val="28"/>
          <w:szCs w:val="28"/>
        </w:rPr>
        <w:t xml:space="preserve"> </w:t>
      </w:r>
      <w:r w:rsidRPr="0062571B">
        <w:rPr>
          <w:b/>
          <w:bCs/>
          <w:sz w:val="28"/>
          <w:szCs w:val="28"/>
        </w:rPr>
        <w:t xml:space="preserve">– dokumentacja zdjęciowa </w:t>
      </w:r>
    </w:p>
    <w:p w14:paraId="4EF9E3A6" w14:textId="05555B1B" w:rsidR="0062571B" w:rsidRDefault="0062571B" w:rsidP="0062571B">
      <w:pPr>
        <w:rPr>
          <w:b/>
          <w:bCs/>
          <w:sz w:val="28"/>
          <w:szCs w:val="28"/>
        </w:rPr>
      </w:pPr>
      <w:r w:rsidRPr="0062571B">
        <w:rPr>
          <w:b/>
          <w:bCs/>
          <w:sz w:val="28"/>
          <w:szCs w:val="28"/>
        </w:rPr>
        <w:t xml:space="preserve">Lokalizacja: </w:t>
      </w:r>
      <w:hyperlink r:id="rId4" w:history="1">
        <w:r w:rsidR="00695E25" w:rsidRPr="00E92709">
          <w:rPr>
            <w:rStyle w:val="Hipercze"/>
            <w:b/>
            <w:bCs/>
            <w:sz w:val="28"/>
            <w:szCs w:val="28"/>
          </w:rPr>
          <w:t>https://maps.app.goo.gl/U8W19n66w9VEukM96</w:t>
        </w:r>
      </w:hyperlink>
      <w:r w:rsidR="00695E25">
        <w:rPr>
          <w:b/>
          <w:bCs/>
          <w:sz w:val="28"/>
          <w:szCs w:val="28"/>
        </w:rPr>
        <w:t xml:space="preserve"> </w:t>
      </w:r>
    </w:p>
    <w:p w14:paraId="3330B7BD" w14:textId="7B43DA20" w:rsidR="0062571B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</w:t>
      </w:r>
      <w:r w:rsidR="00695E25">
        <w:rPr>
          <w:noProof/>
        </w:rPr>
        <w:drawing>
          <wp:inline distT="0" distB="0" distL="0" distR="0" wp14:anchorId="4E9D1119" wp14:editId="27739C96">
            <wp:extent cx="3288848" cy="2476425"/>
            <wp:effectExtent l="0" t="0" r="6985" b="635"/>
            <wp:docPr id="63228606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312" cy="248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5E25">
        <w:rPr>
          <w:b/>
          <w:bCs/>
          <w:sz w:val="28"/>
          <w:szCs w:val="28"/>
        </w:rPr>
        <w:t xml:space="preserve">  </w:t>
      </w:r>
      <w:r w:rsidR="00695E25">
        <w:rPr>
          <w:noProof/>
        </w:rPr>
        <w:drawing>
          <wp:inline distT="0" distB="0" distL="0" distR="0" wp14:anchorId="7513F6EE" wp14:editId="54A3B00B">
            <wp:extent cx="3305175" cy="2488717"/>
            <wp:effectExtent l="0" t="0" r="0" b="6985"/>
            <wp:docPr id="518149151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406" cy="2499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C47F8" w14:textId="44FFBAA6" w:rsidR="00695E25" w:rsidRDefault="00695E25" w:rsidP="0062571B">
      <w:pPr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51E3E31" wp14:editId="258B4A9D">
            <wp:extent cx="3327400" cy="2495550"/>
            <wp:effectExtent l="0" t="0" r="6350" b="0"/>
            <wp:docPr id="1432503338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651" cy="2504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21A8416E" wp14:editId="6E56B995">
            <wp:extent cx="3300757" cy="2485390"/>
            <wp:effectExtent l="0" t="0" r="0" b="0"/>
            <wp:docPr id="159490956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417" cy="249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E20D1" w14:textId="36345B5E" w:rsidR="00695E25" w:rsidRDefault="00695E25" w:rsidP="0062571B">
      <w:pPr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D6FB39B" wp14:editId="03C062A0">
            <wp:extent cx="3295650" cy="2471814"/>
            <wp:effectExtent l="0" t="0" r="0" b="5080"/>
            <wp:docPr id="174001458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598" cy="247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 w:rsidR="005D4E80">
        <w:rPr>
          <w:noProof/>
        </w:rPr>
        <w:t xml:space="preserve"> </w:t>
      </w:r>
      <w:r w:rsidR="005D4E80">
        <w:rPr>
          <w:noProof/>
        </w:rPr>
        <w:drawing>
          <wp:inline distT="0" distB="0" distL="0" distR="0" wp14:anchorId="59F264B6" wp14:editId="11A1EA3C">
            <wp:extent cx="3288679" cy="2466586"/>
            <wp:effectExtent l="0" t="0" r="6985" b="0"/>
            <wp:docPr id="46081559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465" cy="247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75E2" w14:textId="3771AAFC" w:rsidR="00312144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</w:t>
      </w:r>
    </w:p>
    <w:p w14:paraId="794F979E" w14:textId="4673A2D2" w:rsidR="00312144" w:rsidRPr="0062571B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</w:t>
      </w:r>
    </w:p>
    <w:p w14:paraId="39CF67ED" w14:textId="77777777" w:rsidR="0062571B" w:rsidRDefault="0062571B"/>
    <w:sectPr w:rsidR="0062571B" w:rsidSect="0062571B">
      <w:pgSz w:w="11906" w:h="16838"/>
      <w:pgMar w:top="284" w:right="566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571B"/>
    <w:rsid w:val="00312144"/>
    <w:rsid w:val="005D4E80"/>
    <w:rsid w:val="0062571B"/>
    <w:rsid w:val="00695E25"/>
    <w:rsid w:val="00977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426AA"/>
  <w15:chartTrackingRefBased/>
  <w15:docId w15:val="{130CB0E9-8912-4343-88D8-E14A82F879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2571B"/>
    <w:pPr>
      <w:spacing w:line="259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2571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2571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2571B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2571B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571B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sz w:val="24"/>
      <w:szCs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2571B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sz w:val="24"/>
      <w:szCs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2571B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2571B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2571B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2571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2571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2571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2571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2571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2571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2571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2571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2571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257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257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2571B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257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2571B"/>
    <w:pPr>
      <w:spacing w:before="160" w:line="278" w:lineRule="auto"/>
      <w:jc w:val="center"/>
    </w:pPr>
    <w:rPr>
      <w:i/>
      <w:iCs/>
      <w:color w:val="404040" w:themeColor="text1" w:themeTint="BF"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62571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2571B"/>
    <w:pPr>
      <w:spacing w:line="278" w:lineRule="auto"/>
      <w:ind w:left="720"/>
      <w:contextualSpacing/>
    </w:pPr>
    <w:rPr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62571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2571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2571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2571B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62571B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257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hyperlink" Target="https://maps.app.goo.gl/U8W19n66w9VEukM96" TargetMode="Externa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Mieszczak</dc:creator>
  <cp:keywords/>
  <dc:description/>
  <cp:lastModifiedBy>Anna Mieszczak</cp:lastModifiedBy>
  <cp:revision>2</cp:revision>
  <dcterms:created xsi:type="dcterms:W3CDTF">2026-07-15T09:39:00Z</dcterms:created>
  <dcterms:modified xsi:type="dcterms:W3CDTF">2026-07-15T09:39:00Z</dcterms:modified>
</cp:coreProperties>
</file>